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2D2" w14:textId="1B28D337" w:rsidR="00211DED" w:rsidRPr="00CE6D1A" w:rsidRDefault="00FD6ADC" w:rsidP="00CE6D1A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56"/>
          <w:szCs w:val="56"/>
        </w:rPr>
      </w:pPr>
      <w:r w:rsidRPr="00CE6D1A">
        <w:rPr>
          <w:rFonts w:cs="Arial"/>
          <w:b w:val="0"/>
          <w:bCs w:val="0"/>
          <w:color w:val="002060"/>
          <w:sz w:val="56"/>
          <w:szCs w:val="56"/>
        </w:rPr>
        <w:t xml:space="preserve">RACP </w:t>
      </w:r>
      <w:r w:rsidR="004A608A" w:rsidRPr="00CE6D1A">
        <w:rPr>
          <w:rFonts w:cs="Arial"/>
          <w:b w:val="0"/>
          <w:bCs w:val="0"/>
          <w:color w:val="002060"/>
          <w:sz w:val="56"/>
          <w:szCs w:val="56"/>
        </w:rPr>
        <w:t>Mentor of The Year Award 202</w:t>
      </w:r>
      <w:r w:rsidR="00245ED3">
        <w:rPr>
          <w:rFonts w:cs="Arial"/>
          <w:b w:val="0"/>
          <w:bCs w:val="0"/>
          <w:color w:val="002060"/>
          <w:sz w:val="56"/>
          <w:szCs w:val="56"/>
        </w:rPr>
        <w:t>6</w:t>
      </w:r>
    </w:p>
    <w:p w14:paraId="5458176F" w14:textId="538C7184" w:rsidR="000611DB" w:rsidRDefault="000611DB" w:rsidP="004A5BCE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Closing date</w:t>
      </w:r>
      <w:r w:rsidRPr="000E1F9C">
        <w:rPr>
          <w:rFonts w:ascii="Arial" w:hAnsi="Arial" w:cs="Arial"/>
          <w:b/>
          <w:sz w:val="22"/>
          <w:szCs w:val="22"/>
        </w:rPr>
        <w:t xml:space="preserve">: </w:t>
      </w:r>
      <w:r w:rsidRPr="00F953EA">
        <w:rPr>
          <w:rFonts w:ascii="Arial" w:hAnsi="Arial" w:cs="Arial"/>
          <w:b/>
          <w:sz w:val="22"/>
          <w:szCs w:val="22"/>
        </w:rPr>
        <w:t xml:space="preserve">5pm AEST, </w:t>
      </w:r>
      <w:r w:rsidR="00754245">
        <w:rPr>
          <w:rFonts w:ascii="Arial" w:hAnsi="Arial" w:cs="Arial"/>
          <w:b/>
          <w:sz w:val="22"/>
          <w:szCs w:val="22"/>
        </w:rPr>
        <w:t>Sun</w:t>
      </w:r>
      <w:r w:rsidR="000231B4">
        <w:rPr>
          <w:rFonts w:ascii="Arial" w:hAnsi="Arial" w:cs="Arial"/>
          <w:b/>
          <w:sz w:val="22"/>
          <w:szCs w:val="22"/>
        </w:rPr>
        <w:t>day 3</w:t>
      </w:r>
      <w:r w:rsidR="00754245">
        <w:rPr>
          <w:rFonts w:ascii="Arial" w:hAnsi="Arial" w:cs="Arial"/>
          <w:b/>
          <w:sz w:val="22"/>
          <w:szCs w:val="22"/>
        </w:rPr>
        <w:t>1</w:t>
      </w:r>
      <w:r w:rsidR="000231B4">
        <w:rPr>
          <w:rFonts w:ascii="Arial" w:hAnsi="Arial" w:cs="Arial"/>
          <w:b/>
          <w:sz w:val="22"/>
          <w:szCs w:val="22"/>
        </w:rPr>
        <w:t xml:space="preserve"> </w:t>
      </w:r>
      <w:r w:rsidR="00245ED3">
        <w:rPr>
          <w:rFonts w:ascii="Arial" w:hAnsi="Arial" w:cs="Arial"/>
          <w:b/>
          <w:sz w:val="22"/>
          <w:szCs w:val="22"/>
        </w:rPr>
        <w:t xml:space="preserve">August </w:t>
      </w:r>
      <w:r w:rsidR="000231B4">
        <w:rPr>
          <w:rFonts w:ascii="Arial" w:hAnsi="Arial" w:cs="Arial"/>
          <w:b/>
          <w:sz w:val="22"/>
          <w:szCs w:val="22"/>
        </w:rPr>
        <w:t>202</w:t>
      </w:r>
      <w:r w:rsidR="00245ED3">
        <w:rPr>
          <w:rFonts w:ascii="Arial" w:hAnsi="Arial" w:cs="Arial"/>
          <w:b/>
          <w:sz w:val="22"/>
          <w:szCs w:val="22"/>
        </w:rPr>
        <w:t>5</w:t>
      </w:r>
    </w:p>
    <w:p w14:paraId="22371AE7" w14:textId="7C61FAAD" w:rsidR="00D34202" w:rsidRPr="004A5BCE" w:rsidRDefault="00D34202" w:rsidP="004A5BCE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FD1E9F">
        <w:rPr>
          <w:rFonts w:ascii="Arial" w:hAnsi="Arial" w:cs="Arial"/>
          <w:sz w:val="22"/>
          <w:szCs w:val="22"/>
        </w:rPr>
        <w:t>PDF</w:t>
      </w:r>
      <w:r w:rsidRPr="004A5BCE">
        <w:rPr>
          <w:rFonts w:ascii="Arial" w:hAnsi="Arial" w:cs="Arial"/>
          <w:sz w:val="22"/>
          <w:szCs w:val="22"/>
        </w:rPr>
        <w:t xml:space="preserve"> format and email to </w:t>
      </w:r>
      <w:hyperlink r:id="rId7" w:history="1">
        <w:r w:rsidRPr="004A5BCE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4A5BCE">
        <w:rPr>
          <w:rFonts w:ascii="Arial" w:hAnsi="Arial" w:cs="Arial"/>
          <w:sz w:val="22"/>
          <w:szCs w:val="22"/>
        </w:rPr>
        <w:t xml:space="preserve"> with the subject “RACP Mentor of the Year Award”</w:t>
      </w:r>
    </w:p>
    <w:p w14:paraId="132171E8" w14:textId="77777777" w:rsidR="003C565D" w:rsidRPr="00B125D8" w:rsidRDefault="003C565D" w:rsidP="003C565D">
      <w:pPr>
        <w:spacing w:before="120" w:after="240"/>
        <w:rPr>
          <w:rFonts w:ascii="Arial" w:hAnsi="Arial" w:cs="Arial"/>
          <w:b/>
          <w:i/>
          <w:iCs/>
          <w:sz w:val="22"/>
          <w:szCs w:val="22"/>
        </w:rPr>
      </w:pPr>
      <w:r w:rsidRPr="00B125D8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B125D8">
        <w:rPr>
          <w:rFonts w:ascii="Arial" w:hAnsi="Arial" w:cs="Arial"/>
          <w:i/>
          <w:iCs/>
          <w:sz w:val="22"/>
          <w:szCs w:val="22"/>
        </w:rPr>
        <w:t xml:space="preserve"> A nomination is not complete and cannot be progressed unless all required documentation is provided.</w:t>
      </w:r>
    </w:p>
    <w:p w14:paraId="72F0098D" w14:textId="316EF315" w:rsidR="00211DED" w:rsidRPr="004A5BCE" w:rsidRDefault="00211DED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Terms &amp; Conditions:</w:t>
      </w:r>
    </w:p>
    <w:p w14:paraId="29F3F5DC" w14:textId="1D13C33E" w:rsidR="004A5BCE" w:rsidRPr="00A7615C" w:rsidRDefault="004A5BCE" w:rsidP="00CE6D1A">
      <w:pPr>
        <w:pStyle w:val="Head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="00967EE5"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Pr="00A7615C">
        <w:rPr>
          <w:rFonts w:ascii="Arial" w:hAnsi="Arial" w:cs="Arial"/>
          <w:sz w:val="22"/>
          <w:szCs w:val="22"/>
        </w:rPr>
        <w:t xml:space="preserve"> apply.</w:t>
      </w:r>
    </w:p>
    <w:p w14:paraId="0F2BB6F7" w14:textId="77777777" w:rsidR="004A5BCE" w:rsidRPr="00A7615C" w:rsidRDefault="004A5BCE" w:rsidP="00CE6D1A">
      <w:pPr>
        <w:pStyle w:val="Head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7615C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7615C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7615C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7615C">
        <w:rPr>
          <w:rFonts w:ascii="Arial" w:hAnsi="Arial" w:cs="Arial"/>
          <w:sz w:val="22"/>
          <w:szCs w:val="22"/>
        </w:rPr>
        <w:t xml:space="preserve"> apply. </w:t>
      </w:r>
    </w:p>
    <w:p w14:paraId="218CCBB0" w14:textId="77777777" w:rsidR="00CE6D1A" w:rsidRDefault="00CE6D1A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1F8F7F6" w14:textId="7C31E78B" w:rsidR="00211DED" w:rsidRPr="004A5BCE" w:rsidRDefault="00211DED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51A9" w:rsidRPr="004A5BCE" w14:paraId="146BE6B6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3FCFFC30" w14:textId="77777777" w:rsidR="00AA51A9" w:rsidRPr="004A5BCE" w:rsidRDefault="00AA51A9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290A8A64" w14:textId="77777777" w:rsidR="00AA51A9" w:rsidRPr="004A5BCE" w:rsidRDefault="00AA51A9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2526AD33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0A7E996E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35D0C51D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10755076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57CF31D3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42B7639D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7C3BEF0C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7F9C6AD9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2EBBF893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33A6ADFA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224EA2C9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3DC7C393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17A25909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1C6D25EA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22545089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C66" w:rsidRPr="00CE6D1A" w14:paraId="6B14E206" w14:textId="77777777" w:rsidTr="00CE6D1A">
        <w:trPr>
          <w:trHeight w:val="543"/>
        </w:trPr>
        <w:tc>
          <w:tcPr>
            <w:tcW w:w="1980" w:type="dxa"/>
            <w:vAlign w:val="center"/>
          </w:tcPr>
          <w:p w14:paraId="4A3E69C3" w14:textId="77777777" w:rsidR="00F67C66" w:rsidRPr="004A5BCE" w:rsidRDefault="00F67C66" w:rsidP="00F67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576C4038" w14:textId="77777777" w:rsidR="00F67C66" w:rsidRPr="004A5BCE" w:rsidRDefault="00F67C66" w:rsidP="00F67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  <w:vAlign w:val="center"/>
          </w:tcPr>
          <w:p w14:paraId="6EE89123" w14:textId="77777777" w:rsidR="00F67C66" w:rsidRPr="004A5BCE" w:rsidRDefault="00F67C66" w:rsidP="00CE6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0C013" w14:textId="77777777" w:rsidR="00CE6D1A" w:rsidRDefault="00CE6D1A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F937152" w14:textId="77777777" w:rsidR="00CE6D1A" w:rsidRPr="004957C3" w:rsidRDefault="00CE6D1A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CE6D1A" w:rsidRPr="004957C3" w14:paraId="26252F83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66F53FE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vAlign w:val="center"/>
          </w:tcPr>
          <w:p w14:paraId="07F62532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FDB48D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vAlign w:val="center"/>
          </w:tcPr>
          <w:p w14:paraId="08044058" w14:textId="77777777" w:rsidR="00CE6D1A" w:rsidRPr="004957C3" w:rsidRDefault="00754245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12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D1A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6D1A" w:rsidRPr="004957C3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CE6D1A" w:rsidRPr="004957C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63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D1A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6D1A" w:rsidRPr="004957C3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CE6D1A" w:rsidRPr="004957C3" w14:paraId="3A8C6D9F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B9C6943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3A7F23C7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431F97A7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38564EEB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621E6543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5C176C30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2E09B31E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45294A62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69B0BED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99E5E6F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1B997881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5DECD7D3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3C95E6A4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5DBE05AE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4F89DF9B" w14:textId="77777777" w:rsidTr="00B125D8">
        <w:trPr>
          <w:trHeight w:val="557"/>
        </w:trPr>
        <w:tc>
          <w:tcPr>
            <w:tcW w:w="1974" w:type="dxa"/>
            <w:vAlign w:val="center"/>
          </w:tcPr>
          <w:p w14:paraId="62209DE8" w14:textId="77777777" w:rsidR="00CE6D1A" w:rsidRPr="004957C3" w:rsidRDefault="00CE6D1A" w:rsidP="00B125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Hlk3282303"/>
            <w:r w:rsidRPr="004957C3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957C3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654" w:type="dxa"/>
            <w:gridSpan w:val="3"/>
            <w:vAlign w:val="center"/>
          </w:tcPr>
          <w:p w14:paraId="1856A879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5854C776" w14:textId="77777777" w:rsidR="00FD6ADC" w:rsidRPr="004A5BCE" w:rsidRDefault="008C5D5A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lastRenderedPageBreak/>
        <w:t>P</w:t>
      </w:r>
      <w:r w:rsidR="00FD6ADC" w:rsidRPr="004A5BCE">
        <w:rPr>
          <w:rFonts w:ascii="Arial" w:hAnsi="Arial" w:cs="Arial"/>
          <w:sz w:val="22"/>
          <w:szCs w:val="22"/>
        </w:rPr>
        <w:t>rovide a Statement of Support for the nominee below: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D6ADC" w:rsidRPr="004A5BCE" w14:paraId="44C39C6E" w14:textId="77777777" w:rsidTr="009C6F52">
        <w:tc>
          <w:tcPr>
            <w:tcW w:w="9923" w:type="dxa"/>
            <w:shd w:val="clear" w:color="auto" w:fill="auto"/>
          </w:tcPr>
          <w:p w14:paraId="68E4AD2C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27D4637A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F907C7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AC2993" w14:textId="77777777" w:rsidR="008C5D5A" w:rsidRPr="004A5BCE" w:rsidRDefault="008C5D5A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DAE4192" w14:textId="77777777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4A5BCE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4A5BCE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A5BCE" w14:paraId="49680D63" w14:textId="77777777" w:rsidTr="00211DED">
        <w:tc>
          <w:tcPr>
            <w:tcW w:w="9923" w:type="dxa"/>
            <w:shd w:val="clear" w:color="auto" w:fill="auto"/>
          </w:tcPr>
          <w:p w14:paraId="0B87A5DA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FD6ADC" w:rsidRPr="004A5BCE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4A5BCE">
              <w:rPr>
                <w:rFonts w:ascii="Arial" w:hAnsi="Arial" w:cs="Arial"/>
                <w:i/>
                <w:sz w:val="22"/>
                <w:szCs w:val="22"/>
              </w:rPr>
              <w:t>0 words)</w:t>
            </w:r>
          </w:p>
          <w:p w14:paraId="6DF25CDB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E13466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A3E3D4" w14:textId="77777777" w:rsidR="008C5D5A" w:rsidRPr="004A5BCE" w:rsidRDefault="008C5D5A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7A490C0" w14:textId="77777777" w:rsidR="00E26146" w:rsidRPr="004957C3" w:rsidRDefault="00754245" w:rsidP="00E26146">
      <w:pPr>
        <w:tabs>
          <w:tab w:val="center" w:pos="4320"/>
          <w:tab w:val="right" w:pos="8640"/>
        </w:tabs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822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46" w:rsidRPr="004957C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26146" w:rsidRPr="004957C3">
        <w:rPr>
          <w:rFonts w:ascii="Arial" w:hAnsi="Arial" w:cs="Arial"/>
          <w:sz w:val="22"/>
          <w:szCs w:val="22"/>
        </w:rPr>
        <w:tab/>
      </w:r>
      <w:r w:rsidR="00E26146">
        <w:rPr>
          <w:rFonts w:ascii="Arial" w:hAnsi="Arial" w:cs="Arial"/>
          <w:sz w:val="22"/>
          <w:szCs w:val="22"/>
        </w:rPr>
        <w:t>I have notified my nominee of my intention to nominate them.</w:t>
      </w:r>
    </w:p>
    <w:p w14:paraId="3900A72E" w14:textId="77777777" w:rsidR="008C5D5A" w:rsidRPr="004A5BCE" w:rsidRDefault="008C5D5A" w:rsidP="004A5BCE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Eligibility:</w:t>
      </w:r>
    </w:p>
    <w:p w14:paraId="32FA32CC" w14:textId="77777777" w:rsidR="00FD6ADC" w:rsidRPr="004A5BCE" w:rsidRDefault="00FD6ADC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4A5BCE">
        <w:rPr>
          <w:rFonts w:ascii="Arial" w:hAnsi="Arial" w:cs="Arial"/>
          <w:sz w:val="22"/>
          <w:szCs w:val="22"/>
          <w:lang w:eastAsia="en-AU"/>
        </w:rPr>
        <w:t>I confirm that the nominee:</w:t>
      </w:r>
    </w:p>
    <w:p w14:paraId="6E54750C" w14:textId="77777777" w:rsidR="00967EE5" w:rsidRPr="00967EE5" w:rsidRDefault="00754245" w:rsidP="00967EE5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399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</w:r>
      <w:r w:rsidR="00967EE5" w:rsidRPr="00967EE5">
        <w:rPr>
          <w:rFonts w:ascii="Arial" w:hAnsi="Arial" w:cs="Arial"/>
          <w:sz w:val="22"/>
          <w:szCs w:val="22"/>
        </w:rPr>
        <w:tab/>
        <w:t xml:space="preserve">is a Fellow of the Royal Australasian College of Physicians, its Divisions, Faculties or </w:t>
      </w:r>
      <w:proofErr w:type="gramStart"/>
      <w:r w:rsidR="00967EE5" w:rsidRPr="00967EE5">
        <w:rPr>
          <w:rFonts w:ascii="Arial" w:hAnsi="Arial" w:cs="Arial"/>
          <w:sz w:val="22"/>
          <w:szCs w:val="22"/>
        </w:rPr>
        <w:t>Chapters;</w:t>
      </w:r>
      <w:proofErr w:type="gramEnd"/>
    </w:p>
    <w:p w14:paraId="735D492D" w14:textId="7172B516" w:rsidR="00FD6ADC" w:rsidRPr="004A5BCE" w:rsidRDefault="00754245" w:rsidP="004A5BCE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-101283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ADC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D6ADC" w:rsidRPr="004A5BCE">
        <w:rPr>
          <w:rFonts w:ascii="Arial" w:hAnsi="Arial" w:cs="Arial"/>
          <w:sz w:val="22"/>
          <w:szCs w:val="22"/>
        </w:rPr>
        <w:tab/>
      </w:r>
      <w:r w:rsidR="00FD6ADC" w:rsidRPr="004A5BCE">
        <w:rPr>
          <w:rFonts w:ascii="Arial" w:hAnsi="Arial" w:cs="Arial"/>
          <w:sz w:val="22"/>
          <w:szCs w:val="22"/>
          <w:lang w:eastAsia="en-AU"/>
        </w:rPr>
        <w:t>has not been a previous recipi</w:t>
      </w:r>
      <w:r w:rsidR="008C5D5A" w:rsidRPr="004A5BCE">
        <w:rPr>
          <w:rFonts w:ascii="Arial" w:hAnsi="Arial" w:cs="Arial"/>
          <w:sz w:val="22"/>
          <w:szCs w:val="22"/>
          <w:lang w:eastAsia="en-AU"/>
        </w:rPr>
        <w:t xml:space="preserve">ent of </w:t>
      </w:r>
      <w:r w:rsidR="00FD1E9F">
        <w:rPr>
          <w:rFonts w:ascii="Arial" w:hAnsi="Arial" w:cs="Arial"/>
          <w:sz w:val="22"/>
          <w:szCs w:val="22"/>
          <w:lang w:eastAsia="en-AU"/>
        </w:rPr>
        <w:t xml:space="preserve">the </w:t>
      </w:r>
      <w:r w:rsidR="008C5D5A" w:rsidRPr="004A5BCE">
        <w:rPr>
          <w:rFonts w:ascii="Arial" w:hAnsi="Arial" w:cs="Arial"/>
          <w:sz w:val="22"/>
          <w:szCs w:val="22"/>
          <w:lang w:eastAsia="en-AU"/>
        </w:rPr>
        <w:t xml:space="preserve">Mentor of the Year </w:t>
      </w:r>
      <w:proofErr w:type="gramStart"/>
      <w:r w:rsidR="008C5D5A" w:rsidRPr="004A5BCE">
        <w:rPr>
          <w:rFonts w:ascii="Arial" w:hAnsi="Arial" w:cs="Arial"/>
          <w:sz w:val="22"/>
          <w:szCs w:val="22"/>
          <w:lang w:eastAsia="en-AU"/>
        </w:rPr>
        <w:t>Award;</w:t>
      </w:r>
      <w:proofErr w:type="gramEnd"/>
    </w:p>
    <w:p w14:paraId="09A47E04" w14:textId="77777777" w:rsidR="00967EE5" w:rsidRDefault="00754245" w:rsidP="004A5BCE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137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D5A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C5D5A" w:rsidRPr="004A5BCE">
        <w:rPr>
          <w:rFonts w:ascii="Arial" w:hAnsi="Arial" w:cs="Arial"/>
          <w:sz w:val="22"/>
          <w:szCs w:val="22"/>
        </w:rPr>
        <w:tab/>
      </w:r>
      <w:r w:rsidR="008C5D5A" w:rsidRPr="004A5BCE">
        <w:rPr>
          <w:rFonts w:ascii="Arial" w:hAnsi="Arial" w:cs="Arial"/>
          <w:sz w:val="22"/>
          <w:szCs w:val="22"/>
          <w:lang w:eastAsia="en-AU"/>
        </w:rPr>
        <w:t xml:space="preserve">has not </w:t>
      </w:r>
      <w:r w:rsidR="008C5D5A" w:rsidRPr="004A5BCE">
        <w:rPr>
          <w:rFonts w:ascii="Arial" w:hAnsi="Arial" w:cs="Arial"/>
          <w:sz w:val="22"/>
          <w:szCs w:val="22"/>
        </w:rPr>
        <w:t xml:space="preserve">been a previous recipient of any of the other major awards from the RACP </w:t>
      </w:r>
      <w:bookmarkStart w:id="1" w:name="_Hlk10815772"/>
      <w:r w:rsidR="008C5D5A" w:rsidRPr="004A5BCE">
        <w:rPr>
          <w:rFonts w:ascii="Arial" w:hAnsi="Arial" w:cs="Arial"/>
          <w:sz w:val="22"/>
          <w:szCs w:val="22"/>
        </w:rPr>
        <w:t xml:space="preserve">(The John Sands Medal, College Medal, </w:t>
      </w:r>
      <w:r w:rsidR="00A87B1B">
        <w:rPr>
          <w:rFonts w:ascii="Arial" w:hAnsi="Arial" w:cs="Arial"/>
          <w:sz w:val="22"/>
          <w:szCs w:val="22"/>
        </w:rPr>
        <w:t xml:space="preserve">RACP International Medal, </w:t>
      </w:r>
      <w:r w:rsidR="008C5D5A" w:rsidRPr="004A5BCE">
        <w:rPr>
          <w:rFonts w:ascii="Arial" w:hAnsi="Arial" w:cs="Arial"/>
          <w:sz w:val="22"/>
          <w:szCs w:val="22"/>
        </w:rPr>
        <w:t xml:space="preserve">RACP Medal for Clinical Service </w:t>
      </w:r>
      <w:r w:rsidR="00A87B1B">
        <w:rPr>
          <w:rFonts w:ascii="Arial" w:hAnsi="Arial" w:cs="Arial"/>
          <w:sz w:val="22"/>
          <w:szCs w:val="22"/>
        </w:rPr>
        <w:t>in</w:t>
      </w:r>
      <w:r w:rsidR="008C5D5A" w:rsidRPr="004A5BCE">
        <w:rPr>
          <w:rFonts w:ascii="Arial" w:hAnsi="Arial" w:cs="Arial"/>
          <w:sz w:val="22"/>
          <w:szCs w:val="22"/>
        </w:rPr>
        <w:t xml:space="preserve"> Rural and Remote Areas, Eric Susman Prize</w:t>
      </w:r>
      <w:r w:rsidR="00A87B1B">
        <w:rPr>
          <w:rFonts w:ascii="Arial" w:hAnsi="Arial" w:cs="Arial"/>
          <w:sz w:val="22"/>
          <w:szCs w:val="22"/>
        </w:rPr>
        <w:t xml:space="preserve"> or</w:t>
      </w:r>
      <w:r w:rsidR="008C5D5A" w:rsidRPr="004A5BCE">
        <w:rPr>
          <w:rFonts w:ascii="Arial" w:hAnsi="Arial" w:cs="Arial"/>
          <w:sz w:val="22"/>
          <w:szCs w:val="22"/>
        </w:rPr>
        <w:t xml:space="preserve"> </w:t>
      </w:r>
      <w:r w:rsidR="004A5BCE">
        <w:rPr>
          <w:rFonts w:ascii="Arial" w:hAnsi="Arial" w:cs="Arial"/>
          <w:sz w:val="22"/>
          <w:szCs w:val="22"/>
        </w:rPr>
        <w:t xml:space="preserve">Neil </w:t>
      </w:r>
      <w:r w:rsidR="008C5D5A" w:rsidRPr="004A5BCE">
        <w:rPr>
          <w:rFonts w:ascii="Arial" w:hAnsi="Arial" w:cs="Arial"/>
          <w:sz w:val="22"/>
          <w:szCs w:val="22"/>
        </w:rPr>
        <w:t>Hamilton Fairley Me</w:t>
      </w:r>
      <w:r w:rsidR="00C55ADB" w:rsidRPr="004A5BCE">
        <w:rPr>
          <w:rFonts w:ascii="Arial" w:hAnsi="Arial" w:cs="Arial"/>
          <w:sz w:val="22"/>
          <w:szCs w:val="22"/>
        </w:rPr>
        <w:t>dal</w:t>
      </w:r>
      <w:proofErr w:type="gramStart"/>
      <w:r w:rsidR="00805568" w:rsidRPr="004A5BCE">
        <w:rPr>
          <w:rFonts w:ascii="Arial" w:hAnsi="Arial" w:cs="Arial"/>
          <w:sz w:val="22"/>
          <w:szCs w:val="22"/>
        </w:rPr>
        <w:t>)</w:t>
      </w:r>
      <w:bookmarkEnd w:id="1"/>
      <w:r w:rsidR="00967EE5">
        <w:rPr>
          <w:rFonts w:ascii="Arial" w:hAnsi="Arial" w:cs="Arial"/>
          <w:sz w:val="22"/>
          <w:szCs w:val="22"/>
        </w:rPr>
        <w:t>;</w:t>
      </w:r>
      <w:proofErr w:type="gramEnd"/>
    </w:p>
    <w:p w14:paraId="06831362" w14:textId="77777777" w:rsidR="00967EE5" w:rsidRPr="00967EE5" w:rsidRDefault="00754245" w:rsidP="00967EE5">
      <w:pPr>
        <w:pStyle w:val="Header"/>
        <w:tabs>
          <w:tab w:val="clear" w:pos="4320"/>
          <w:tab w:val="clear" w:pos="8640"/>
        </w:tabs>
        <w:spacing w:before="240" w:after="24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  <w:t xml:space="preserve">is aware that I intend to nominate them and has granted any permissions necessary, including permission to use the citation provided in </w:t>
      </w:r>
      <w:proofErr w:type="gramStart"/>
      <w:r w:rsidR="00967EE5" w:rsidRPr="00967EE5">
        <w:rPr>
          <w:rFonts w:ascii="Arial" w:hAnsi="Arial" w:cs="Arial"/>
          <w:sz w:val="22"/>
          <w:szCs w:val="22"/>
        </w:rPr>
        <w:t>College</w:t>
      </w:r>
      <w:proofErr w:type="gramEnd"/>
      <w:r w:rsidR="00967EE5" w:rsidRPr="00967EE5">
        <w:rPr>
          <w:rFonts w:ascii="Arial" w:hAnsi="Arial" w:cs="Arial"/>
          <w:sz w:val="22"/>
          <w:szCs w:val="22"/>
        </w:rPr>
        <w:t xml:space="preserve"> communications, both print and digital.</w:t>
      </w:r>
    </w:p>
    <w:p w14:paraId="6CB742DB" w14:textId="77777777" w:rsidR="00805568" w:rsidRPr="004A5BCE" w:rsidRDefault="00805568" w:rsidP="004A5BCE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Please set out details of how you believe the nominee has demonstrated the following:</w:t>
      </w:r>
    </w:p>
    <w:p w14:paraId="2A894B02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t>Contribution</w:t>
      </w:r>
    </w:p>
    <w:p w14:paraId="700F5E4C" w14:textId="58A292EC" w:rsidR="00805568" w:rsidRPr="004A5BCE" w:rsidRDefault="00805568" w:rsidP="004A5BCE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Provided mentoring over a sustained period, thereby contributing meaningfully to the College and trainee development.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584E6E85" w14:textId="77777777" w:rsidTr="00722B89">
        <w:tc>
          <w:tcPr>
            <w:tcW w:w="9923" w:type="dxa"/>
            <w:shd w:val="clear" w:color="auto" w:fill="auto"/>
          </w:tcPr>
          <w:p w14:paraId="18A169E5" w14:textId="77777777" w:rsidR="00805568" w:rsidRPr="004A5BCE" w:rsidRDefault="00805568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03683968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506EFBA2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CB8602D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2480FEAB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t xml:space="preserve">Professional Development of trainees </w:t>
      </w:r>
    </w:p>
    <w:p w14:paraId="03B6AA63" w14:textId="77777777" w:rsidR="00805568" w:rsidRPr="004A5BCE" w:rsidRDefault="00805568" w:rsidP="004A5BCE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Established explicit training expectations and provision of constructive feedback to guide trainees in their learning and development.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7EAD0EB0" w14:textId="77777777" w:rsidTr="00722B89">
        <w:tc>
          <w:tcPr>
            <w:tcW w:w="9923" w:type="dxa"/>
            <w:shd w:val="clear" w:color="auto" w:fill="auto"/>
          </w:tcPr>
          <w:p w14:paraId="11B3374A" w14:textId="77777777" w:rsidR="00805568" w:rsidRPr="004A5BCE" w:rsidRDefault="00805568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235CC283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389EF102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490B643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566D9E3E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lastRenderedPageBreak/>
        <w:t xml:space="preserve">Education and Training </w:t>
      </w:r>
    </w:p>
    <w:p w14:paraId="465C9BBF" w14:textId="77777777" w:rsidR="00805568" w:rsidRPr="004A5BCE" w:rsidRDefault="00805568" w:rsidP="004A5BCE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Provided a training environment conducive to good practice and actively helping trainees met their career objectives.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3B86FB66" w14:textId="77777777" w:rsidTr="00722B89">
        <w:tc>
          <w:tcPr>
            <w:tcW w:w="9923" w:type="dxa"/>
            <w:shd w:val="clear" w:color="auto" w:fill="auto"/>
          </w:tcPr>
          <w:p w14:paraId="69CFC573" w14:textId="77777777" w:rsidR="00805568" w:rsidRPr="004A5BCE" w:rsidRDefault="00805568" w:rsidP="006E5050">
            <w:pPr>
              <w:pStyle w:val="Header"/>
              <w:keepNext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62D6CF87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65E44675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016FDD3C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47EEFBA9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t xml:space="preserve">Mentoring and Support </w:t>
      </w:r>
    </w:p>
    <w:p w14:paraId="36394E39" w14:textId="77777777" w:rsidR="00805568" w:rsidRPr="004A5BCE" w:rsidRDefault="00805568" w:rsidP="004A5B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709" w:hanging="349"/>
        <w:contextualSpacing w:val="0"/>
        <w:rPr>
          <w:rFonts w:cs="Arial"/>
          <w:sz w:val="22"/>
        </w:rPr>
      </w:pPr>
      <w:r w:rsidRPr="004A5BCE">
        <w:rPr>
          <w:rFonts w:cs="Arial"/>
          <w:sz w:val="22"/>
        </w:rPr>
        <w:t>Intellectual and tangible support for development of trainee research projects</w:t>
      </w:r>
    </w:p>
    <w:p w14:paraId="4F7AB3A7" w14:textId="6FEB4817" w:rsidR="00805568" w:rsidRPr="004A5BCE" w:rsidRDefault="004A5BCE" w:rsidP="004A5B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709" w:hanging="349"/>
        <w:contextualSpacing w:val="0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805568" w:rsidRPr="004A5BCE">
        <w:rPr>
          <w:rFonts w:cs="Arial"/>
          <w:sz w:val="22"/>
        </w:rPr>
        <w:t xml:space="preserve">redit and </w:t>
      </w:r>
      <w:r w:rsidR="00FD1E9F">
        <w:rPr>
          <w:rFonts w:cs="Arial"/>
          <w:sz w:val="22"/>
        </w:rPr>
        <w:t>visible promotion</w:t>
      </w:r>
      <w:r w:rsidR="00805568" w:rsidRPr="004A5BCE">
        <w:rPr>
          <w:rFonts w:cs="Arial"/>
          <w:sz w:val="22"/>
        </w:rPr>
        <w:t xml:space="preserve"> of trainee achievements in the work environment, where appropriate.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65616D38" w14:textId="77777777" w:rsidTr="00722B89">
        <w:tc>
          <w:tcPr>
            <w:tcW w:w="9923" w:type="dxa"/>
            <w:shd w:val="clear" w:color="auto" w:fill="auto"/>
          </w:tcPr>
          <w:p w14:paraId="314AEA6E" w14:textId="77777777" w:rsidR="00805568" w:rsidRPr="004A5BCE" w:rsidRDefault="00805568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221052DB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67476DAE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3A47890C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76F089F6" w14:textId="77777777" w:rsidR="00FD6ADC" w:rsidRPr="004A5BCE" w:rsidRDefault="00FD6ADC" w:rsidP="004A5BCE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bookmarkStart w:id="2" w:name="_Hlk10815977"/>
      <w:r w:rsidRPr="004A5BCE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4A5BCE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an </w:t>
      </w:r>
      <w:bookmarkEnd w:id="2"/>
      <w:r w:rsidRPr="004A5BCE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appreciation and evaluation of the contribution of the nominee over the relevant </w:t>
      </w:r>
      <w:r w:rsidRPr="004A5BCE">
        <w:rPr>
          <w:rFonts w:ascii="Arial" w:eastAsia="Times New Roman" w:hAnsi="Arial" w:cs="Arial"/>
          <w:sz w:val="22"/>
          <w:szCs w:val="22"/>
        </w:rPr>
        <w:t>period</w:t>
      </w:r>
      <w:r w:rsidRPr="004A5BCE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. This must include details of the contribution made by the person nominated and the </w:t>
      </w:r>
      <w:r w:rsidRPr="004A5BCE">
        <w:rPr>
          <w:rFonts w:ascii="Arial" w:hAnsi="Arial" w:cs="Arial"/>
          <w:color w:val="000000"/>
          <w:sz w:val="22"/>
          <w:szCs w:val="22"/>
        </w:rPr>
        <w:t xml:space="preserve">impact of these contributions on others and/or how these efforts have contributed in a meaningful way to </w:t>
      </w:r>
      <w:proofErr w:type="gramStart"/>
      <w:r w:rsidRPr="004A5BCE">
        <w:rPr>
          <w:rFonts w:ascii="Arial" w:hAnsi="Arial" w:cs="Arial"/>
          <w:color w:val="000000"/>
          <w:sz w:val="22"/>
          <w:szCs w:val="22"/>
        </w:rPr>
        <w:t>College</w:t>
      </w:r>
      <w:proofErr w:type="gramEnd"/>
      <w:r w:rsidRPr="004A5BCE">
        <w:rPr>
          <w:rFonts w:ascii="Arial" w:hAnsi="Arial" w:cs="Arial"/>
          <w:color w:val="000000"/>
          <w:sz w:val="22"/>
          <w:szCs w:val="22"/>
        </w:rPr>
        <w:t xml:space="preserve"> trainee development.  The assessment of the contribution of the nominee in relation to others is emphasised as being an essential part of the nomination.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FD6ADC" w:rsidRPr="004A5BCE" w14:paraId="6CEA4B68" w14:textId="77777777" w:rsidTr="004A5BCE">
        <w:tc>
          <w:tcPr>
            <w:tcW w:w="9764" w:type="dxa"/>
            <w:shd w:val="clear" w:color="auto" w:fill="auto"/>
          </w:tcPr>
          <w:p w14:paraId="11D50F60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35BB9591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8659E49" w14:textId="77777777" w:rsidR="008C5D5A" w:rsidRPr="004A5BCE" w:rsidRDefault="008C5D5A" w:rsidP="009C6F5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6D7642B7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AFE350D" w14:textId="77777777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Supplementary Information:</w:t>
      </w:r>
    </w:p>
    <w:p w14:paraId="1683F88A" w14:textId="2DEA3CB3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4A5BCE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805568" w:rsidRPr="004A5BCE">
        <w:rPr>
          <w:rFonts w:ascii="Arial" w:hAnsi="Arial" w:cs="Arial"/>
          <w:sz w:val="22"/>
          <w:szCs w:val="22"/>
          <w:lang w:eastAsia="en-AU"/>
        </w:rPr>
        <w:t xml:space="preserve"> to this nomination</w:t>
      </w:r>
      <w:r w:rsidR="00FD1E9F">
        <w:rPr>
          <w:rFonts w:ascii="Arial" w:hAnsi="Arial" w:cs="Arial"/>
          <w:sz w:val="22"/>
          <w:szCs w:val="22"/>
          <w:lang w:eastAsia="en-A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A5BCE" w14:paraId="3D0B2616" w14:textId="77777777" w:rsidTr="00211DED">
        <w:tc>
          <w:tcPr>
            <w:tcW w:w="9923" w:type="dxa"/>
            <w:shd w:val="clear" w:color="auto" w:fill="auto"/>
          </w:tcPr>
          <w:p w14:paraId="0D2F750E" w14:textId="77777777" w:rsidR="00211DED" w:rsidRPr="004A5BC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(Max </w:t>
            </w:r>
            <w:r w:rsidR="00FD6ADC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words)</w:t>
            </w:r>
          </w:p>
          <w:p w14:paraId="70AA5BF2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52964627" w14:textId="77777777" w:rsidR="008C5D5A" w:rsidRPr="004A5BCE" w:rsidRDefault="008C5D5A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A0E2E17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572651C2" w14:textId="77777777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4A5BCE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A5BCE" w14:paraId="099DEF70" w14:textId="77777777" w:rsidTr="00211DED">
        <w:tc>
          <w:tcPr>
            <w:tcW w:w="9923" w:type="dxa"/>
            <w:shd w:val="clear" w:color="auto" w:fill="auto"/>
          </w:tcPr>
          <w:p w14:paraId="5A663144" w14:textId="77777777" w:rsidR="00211DED" w:rsidRPr="004A5BC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Max </w:t>
            </w:r>
            <w:r w:rsidR="00FD6ADC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="00211DED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</w:t>
            </w: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D7CE5A2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5B8228DA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2B662B75" w14:textId="77777777" w:rsidR="008C5D5A" w:rsidRPr="004A5BCE" w:rsidRDefault="008C5D5A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E9921DC" w14:textId="77777777" w:rsidR="009342E1" w:rsidRPr="004A5BCE" w:rsidRDefault="009342E1" w:rsidP="004A5BCE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lastRenderedPageBreak/>
        <w:t>Supporting Documentation Required:</w:t>
      </w:r>
    </w:p>
    <w:p w14:paraId="10BA30BC" w14:textId="34F68A88" w:rsidR="00A87B1B" w:rsidRPr="0019016B" w:rsidRDefault="00754245" w:rsidP="00A87B1B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87B1B" w:rsidRPr="0019016B">
        <w:rPr>
          <w:rFonts w:ascii="Arial" w:hAnsi="Arial" w:cs="Arial"/>
          <w:sz w:val="22"/>
          <w:szCs w:val="22"/>
        </w:rPr>
        <w:tab/>
      </w:r>
      <w:bookmarkStart w:id="3" w:name="_Hlk10803358"/>
      <w:r w:rsidR="00A87B1B" w:rsidRPr="0019016B">
        <w:rPr>
          <w:rFonts w:ascii="Arial" w:hAnsi="Arial" w:cs="Arial"/>
          <w:sz w:val="22"/>
          <w:szCs w:val="22"/>
        </w:rPr>
        <w:t>CV of nominee</w:t>
      </w:r>
      <w:bookmarkEnd w:id="3"/>
      <w:r w:rsidR="00197B1F">
        <w:rPr>
          <w:rFonts w:ascii="Arial" w:hAnsi="Arial" w:cs="Arial"/>
          <w:sz w:val="22"/>
          <w:szCs w:val="22"/>
        </w:rPr>
        <w:t xml:space="preserve"> (including</w:t>
      </w:r>
      <w:r w:rsidR="00A87B1B" w:rsidRPr="0019016B">
        <w:rPr>
          <w:rFonts w:ascii="Arial" w:hAnsi="Arial" w:cs="Arial"/>
          <w:sz w:val="22"/>
          <w:szCs w:val="22"/>
        </w:rPr>
        <w:t xml:space="preserve"> </w:t>
      </w:r>
      <w:r w:rsidR="00A87B1B">
        <w:rPr>
          <w:rFonts w:ascii="Arial" w:hAnsi="Arial" w:cs="Arial"/>
          <w:sz w:val="22"/>
          <w:szCs w:val="22"/>
        </w:rPr>
        <w:t xml:space="preserve">a </w:t>
      </w:r>
      <w:r w:rsidR="00A87B1B" w:rsidRPr="0019016B">
        <w:rPr>
          <w:rFonts w:ascii="Arial" w:hAnsi="Arial" w:cs="Arial"/>
          <w:sz w:val="22"/>
          <w:szCs w:val="22"/>
        </w:rPr>
        <w:t>1-page Executive Summary</w:t>
      </w:r>
      <w:r w:rsidR="00197B1F">
        <w:rPr>
          <w:rFonts w:ascii="Arial" w:hAnsi="Arial" w:cs="Arial"/>
          <w:sz w:val="22"/>
          <w:szCs w:val="22"/>
        </w:rPr>
        <w:t xml:space="preserve"> if over 7 pages)</w:t>
      </w:r>
    </w:p>
    <w:p w14:paraId="1AB29CDA" w14:textId="161C284B" w:rsidR="009342E1" w:rsidRPr="004A5BCE" w:rsidRDefault="00754245" w:rsidP="00CE6D1A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E1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2E1" w:rsidRPr="004A5BCE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  <w:r w:rsidR="00FD1E9F">
        <w:rPr>
          <w:rFonts w:ascii="Arial" w:hAnsi="Arial" w:cs="Arial"/>
          <w:sz w:val="22"/>
          <w:szCs w:val="22"/>
        </w:rPr>
        <w:br/>
      </w:r>
      <w:r w:rsidR="009342E1" w:rsidRPr="004A5BCE">
        <w:rPr>
          <w:rFonts w:ascii="Arial" w:hAnsi="Arial" w:cs="Arial"/>
          <w:sz w:val="22"/>
          <w:szCs w:val="22"/>
        </w:rPr>
        <w:t xml:space="preserve">(provide details </w:t>
      </w:r>
      <w:r w:rsidR="00FD1E9F">
        <w:rPr>
          <w:rFonts w:ascii="Arial" w:hAnsi="Arial" w:cs="Arial"/>
          <w:sz w:val="22"/>
          <w:szCs w:val="22"/>
        </w:rPr>
        <w:t>o</w:t>
      </w:r>
      <w:r w:rsidR="00FD1E9F" w:rsidRPr="004A5BCE">
        <w:rPr>
          <w:rFonts w:ascii="Arial" w:hAnsi="Arial" w:cs="Arial"/>
          <w:sz w:val="22"/>
          <w:szCs w:val="22"/>
        </w:rPr>
        <w:t xml:space="preserve">n </w:t>
      </w:r>
      <w:r w:rsidR="009342E1" w:rsidRPr="004A5BCE">
        <w:rPr>
          <w:rFonts w:ascii="Arial" w:hAnsi="Arial" w:cs="Arial"/>
          <w:sz w:val="22"/>
          <w:szCs w:val="22"/>
        </w:rPr>
        <w:t>the following page)</w:t>
      </w:r>
    </w:p>
    <w:bookmarkStart w:id="4" w:name="_Hlk10810126"/>
    <w:p w14:paraId="6EF56F08" w14:textId="77777777" w:rsidR="00805568" w:rsidRPr="004A5BCE" w:rsidRDefault="00754245" w:rsidP="004A5BC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68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5" w:name="_Hlk10812491"/>
      <w:r w:rsidR="00805568" w:rsidRPr="004A5BCE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805568" w:rsidRPr="004A5BCE">
        <w:rPr>
          <w:rFonts w:ascii="Arial" w:hAnsi="Arial" w:cs="Arial"/>
          <w:i/>
          <w:sz w:val="22"/>
          <w:szCs w:val="22"/>
        </w:rPr>
        <w:t xml:space="preserve">optional, to be used in </w:t>
      </w:r>
      <w:proofErr w:type="gramStart"/>
      <w:r w:rsidR="00805568" w:rsidRPr="004A5BCE">
        <w:rPr>
          <w:rFonts w:ascii="Arial" w:hAnsi="Arial" w:cs="Arial"/>
          <w:i/>
          <w:sz w:val="22"/>
          <w:szCs w:val="22"/>
        </w:rPr>
        <w:t>College</w:t>
      </w:r>
      <w:proofErr w:type="gramEnd"/>
      <w:r w:rsidR="00805568" w:rsidRPr="004A5BCE">
        <w:rPr>
          <w:rFonts w:ascii="Arial" w:hAnsi="Arial" w:cs="Arial"/>
          <w:i/>
          <w:sz w:val="22"/>
          <w:szCs w:val="22"/>
        </w:rPr>
        <w:t xml:space="preserve"> communications (print and digital) if the nomination is successful</w:t>
      </w:r>
      <w:bookmarkEnd w:id="5"/>
    </w:p>
    <w:p w14:paraId="2A838E59" w14:textId="2F47148B" w:rsidR="004A5BCE" w:rsidRPr="004957C3" w:rsidRDefault="004A5BCE" w:rsidP="004A5BCE">
      <w:pPr>
        <w:keepNext/>
        <w:spacing w:before="240" w:after="240"/>
        <w:rPr>
          <w:rFonts w:ascii="Arial" w:hAnsi="Arial" w:cs="Arial"/>
          <w:sz w:val="22"/>
          <w:szCs w:val="22"/>
        </w:rPr>
      </w:pPr>
      <w:bookmarkStart w:id="6" w:name="_Hlk73015435"/>
      <w:bookmarkEnd w:id="4"/>
      <w:r w:rsidRPr="004957C3">
        <w:rPr>
          <w:rFonts w:ascii="Arial" w:hAnsi="Arial" w:cs="Arial"/>
          <w:b/>
          <w:sz w:val="22"/>
          <w:szCs w:val="22"/>
        </w:rPr>
        <w:t>Other supporting documentation</w:t>
      </w:r>
      <w:r w:rsidRPr="004957C3">
        <w:rPr>
          <w:rFonts w:ascii="Arial" w:hAnsi="Arial" w:cs="Arial"/>
          <w:sz w:val="22"/>
          <w:szCs w:val="22"/>
        </w:rPr>
        <w:t xml:space="preserve"> (up to 2 documents with no more than 3 pages each):</w:t>
      </w:r>
    </w:p>
    <w:p w14:paraId="13F8B8D6" w14:textId="77777777" w:rsidR="004A5BCE" w:rsidRPr="004957C3" w:rsidRDefault="004A5BCE" w:rsidP="004A5BCE">
      <w:pPr>
        <w:keepNext/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47D7AEAD" w14:textId="77777777" w:rsidR="004A5BCE" w:rsidRPr="004957C3" w:rsidRDefault="004A5BCE" w:rsidP="004A5BCE">
      <w:pPr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385500E2" w14:textId="77777777" w:rsidR="004A5BCE" w:rsidRPr="004957C3" w:rsidRDefault="004A5BCE" w:rsidP="004A5BCE">
      <w:pPr>
        <w:pBdr>
          <w:bottom w:val="single" w:sz="6" w:space="1" w:color="auto"/>
        </w:pBd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610FD1B0" w14:textId="77777777" w:rsidR="00967EE5" w:rsidRPr="00967EE5" w:rsidRDefault="00967EE5" w:rsidP="00705DD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7" w:name="_Hlk73015908"/>
      <w:bookmarkStart w:id="8" w:name="_Hlk73015449"/>
      <w:bookmarkEnd w:id="6"/>
      <w:r w:rsidRPr="00967EE5">
        <w:rPr>
          <w:rFonts w:ascii="Arial" w:hAnsi="Arial" w:cs="Arial"/>
          <w:sz w:val="22"/>
          <w:szCs w:val="22"/>
        </w:rPr>
        <w:t>I certify that:</w:t>
      </w:r>
    </w:p>
    <w:p w14:paraId="36EC2EDF" w14:textId="156556BC" w:rsidR="00967EE5" w:rsidRPr="00967EE5" w:rsidRDefault="00754245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1" w:history="1">
        <w:hyperlink r:id="rId12" w:history="1">
          <w:r w:rsidR="00967EE5" w:rsidRPr="00707B59">
            <w:rPr>
              <w:rStyle w:val="Hyperlink"/>
              <w:rFonts w:ascii="Arial" w:hAnsi="Arial" w:cs="Arial"/>
              <w:sz w:val="22"/>
              <w:szCs w:val="22"/>
            </w:rPr>
            <w:t>Terms and Conditions for College meritorious awards and prizes by nomination</w:t>
          </w:r>
        </w:hyperlink>
        <w:r w:rsidR="00967EE5" w:rsidRPr="00967EE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="00967EE5" w:rsidRPr="00967EE5">
        <w:rPr>
          <w:rFonts w:ascii="Arial" w:hAnsi="Arial" w:cs="Arial"/>
          <w:sz w:val="22"/>
          <w:szCs w:val="22"/>
        </w:rPr>
        <w:t>and as nominator agree to abide by them.</w:t>
      </w:r>
    </w:p>
    <w:p w14:paraId="1DCEE400" w14:textId="340B0420" w:rsidR="00967EE5" w:rsidRPr="00967EE5" w:rsidRDefault="00754245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</w:r>
      <w:r w:rsidR="00967EE5">
        <w:rPr>
          <w:rFonts w:ascii="Arial" w:hAnsi="Arial" w:cs="Arial"/>
          <w:sz w:val="22"/>
          <w:szCs w:val="22"/>
        </w:rPr>
        <w:t>T</w:t>
      </w:r>
      <w:r w:rsidR="00967EE5" w:rsidRPr="00967EE5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250D9650" w14:textId="77777777" w:rsidR="00967EE5" w:rsidRPr="00967EE5" w:rsidRDefault="00967EE5" w:rsidP="00705DD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54C4B63" w14:textId="77777777" w:rsidR="00967EE5" w:rsidRDefault="00967EE5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>Signature:</w:t>
      </w:r>
      <w:r w:rsidRPr="00967EE5">
        <w:rPr>
          <w:rFonts w:ascii="Arial" w:hAnsi="Arial" w:cs="Arial"/>
          <w:sz w:val="22"/>
          <w:szCs w:val="22"/>
        </w:rPr>
        <w:tab/>
      </w:r>
      <w:r w:rsidRPr="00967EE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967EE5">
        <w:rPr>
          <w:rFonts w:ascii="Arial" w:hAnsi="Arial" w:cs="Arial"/>
          <w:sz w:val="22"/>
          <w:szCs w:val="22"/>
        </w:rPr>
        <w:t>Date:</w:t>
      </w:r>
      <w:r w:rsidRPr="00967EE5">
        <w:rPr>
          <w:rFonts w:ascii="Arial" w:hAnsi="Arial" w:cs="Arial"/>
          <w:sz w:val="22"/>
          <w:szCs w:val="22"/>
        </w:rPr>
        <w:tab/>
      </w:r>
    </w:p>
    <w:p w14:paraId="3F7F51DE" w14:textId="77777777" w:rsidR="00967EE5" w:rsidRPr="00967EE5" w:rsidRDefault="00967EE5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</w:p>
    <w:bookmarkEnd w:id="7"/>
    <w:p w14:paraId="2AF4E404" w14:textId="77777777" w:rsidR="00967EE5" w:rsidRPr="00967EE5" w:rsidRDefault="00967EE5" w:rsidP="00705DDE">
      <w:pPr>
        <w:pStyle w:val="Heading1"/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 xml:space="preserve">REFEREE DETAILS </w:t>
      </w:r>
    </w:p>
    <w:p w14:paraId="0FDC3922" w14:textId="77777777" w:rsidR="00967EE5" w:rsidRPr="00967EE5" w:rsidRDefault="00967EE5" w:rsidP="00705DDE">
      <w:pPr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 xml:space="preserve">Two letters of support from referees </w:t>
      </w:r>
      <w:r w:rsidRPr="00967EE5">
        <w:rPr>
          <w:rFonts w:ascii="Arial" w:hAnsi="Arial" w:cs="Arial"/>
          <w:b/>
          <w:sz w:val="22"/>
          <w:szCs w:val="22"/>
        </w:rPr>
        <w:t>must</w:t>
      </w:r>
      <w:r w:rsidRPr="00967EE5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0E88925D" w14:textId="77777777" w:rsidR="00967EE5" w:rsidRPr="00967EE5" w:rsidRDefault="00967EE5" w:rsidP="00967EE5">
      <w:pPr>
        <w:pStyle w:val="Heading1"/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4A5BCE" w:rsidRPr="004957C3" w14:paraId="2E73CEA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CCBB981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2E989408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5E99C1A7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BCB84AE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39ADE0E7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7FB39692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BA7054D" w14:textId="386B13D1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E26146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61832872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43074CA0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7A4543B" w14:textId="77777777" w:rsidR="004A5BCE" w:rsidRPr="004957C3" w:rsidRDefault="004A5BCE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6401234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2DE53E28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A137A02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83C5713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2DFD0623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E8E5E98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46CFD3CC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13C10" w14:textId="77777777" w:rsidR="004A5BCE" w:rsidRPr="004957C3" w:rsidRDefault="004A5BCE" w:rsidP="004A5BCE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1CA195E" w14:textId="77777777" w:rsidR="004A5BCE" w:rsidRPr="004957C3" w:rsidRDefault="004A5BCE" w:rsidP="00967EE5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lastRenderedPageBreak/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4A5BCE" w:rsidRPr="004957C3" w14:paraId="026C59FA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13BDFAC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100AFFD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14227D13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1C46FDD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380432ED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21A3F5E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A25069D" w14:textId="78B5124B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E26146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97B7E2A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5A947849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A1CDD22" w14:textId="77777777" w:rsidR="004A5BCE" w:rsidRPr="004957C3" w:rsidRDefault="004A5BCE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305C28C2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6F8263ED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CD7723F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404699AD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1834FC6B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8407261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5B70FA08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8"/>
    </w:tbl>
    <w:p w14:paraId="2A3D8762" w14:textId="77777777" w:rsidR="00211DED" w:rsidRPr="004A5BCE" w:rsidRDefault="00211DED" w:rsidP="004A5BCE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4A5BCE" w:rsidSect="00211DE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F877" w14:textId="77777777" w:rsidR="00814CF7" w:rsidRDefault="00814CF7">
      <w:r>
        <w:separator/>
      </w:r>
    </w:p>
  </w:endnote>
  <w:endnote w:type="continuationSeparator" w:id="0">
    <w:p w14:paraId="397119B4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21EE8E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9245A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9245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18D4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4AE896A" wp14:editId="46DA81DF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76B2" w14:textId="77777777" w:rsidR="00814CF7" w:rsidRDefault="00814CF7">
      <w:r>
        <w:separator/>
      </w:r>
    </w:p>
  </w:footnote>
  <w:footnote w:type="continuationSeparator" w:id="0">
    <w:p w14:paraId="59B45001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BA29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9F853C" wp14:editId="60C75045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70FE5D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FC3F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5F6279" wp14:editId="3B519C04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90D4C2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44DB1A0C" wp14:editId="24831AF9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1FB10" w14:textId="3E8B071D" w:rsidR="007F7315" w:rsidRPr="00CE6D1A" w:rsidRDefault="004A608A" w:rsidP="00CE6D1A">
    <w:pPr>
      <w:pStyle w:val="Header"/>
      <w:jc w:val="right"/>
      <w:rPr>
        <w:b/>
        <w:bCs/>
        <w:sz w:val="28"/>
        <w:szCs w:val="28"/>
      </w:rPr>
    </w:pPr>
    <w:r w:rsidRPr="00CE6D1A">
      <w:rPr>
        <w:rFonts w:ascii="Arial" w:hAnsi="Arial" w:cs="Arial"/>
        <w:b/>
        <w:bCs/>
        <w:sz w:val="26"/>
        <w:szCs w:val="26"/>
      </w:rPr>
      <w:t>NOMINATION FORM</w:t>
    </w:r>
  </w:p>
  <w:p w14:paraId="15199086" w14:textId="77777777" w:rsidR="007F7315" w:rsidRDefault="007F7315">
    <w:pPr>
      <w:pStyle w:val="Header"/>
    </w:pPr>
  </w:p>
  <w:p w14:paraId="10CA13E3" w14:textId="77777777" w:rsidR="007F7315" w:rsidRDefault="007F7315">
    <w:pPr>
      <w:pStyle w:val="Header"/>
    </w:pPr>
  </w:p>
  <w:p w14:paraId="3369AF93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3A5"/>
    <w:multiLevelType w:val="hybridMultilevel"/>
    <w:tmpl w:val="A6F2FDF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87A"/>
    <w:multiLevelType w:val="hybridMultilevel"/>
    <w:tmpl w:val="9E14D21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915D6"/>
    <w:multiLevelType w:val="hybridMultilevel"/>
    <w:tmpl w:val="F52AD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30E3"/>
    <w:multiLevelType w:val="hybridMultilevel"/>
    <w:tmpl w:val="7422C64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A4BBE"/>
    <w:multiLevelType w:val="hybridMultilevel"/>
    <w:tmpl w:val="E894039C"/>
    <w:lvl w:ilvl="0" w:tplc="31563372">
      <w:start w:val="1"/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2027F"/>
    <w:multiLevelType w:val="hybridMultilevel"/>
    <w:tmpl w:val="E3C0CDB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926603">
    <w:abstractNumId w:val="3"/>
  </w:num>
  <w:num w:numId="2" w16cid:durableId="1629123180">
    <w:abstractNumId w:val="1"/>
  </w:num>
  <w:num w:numId="3" w16cid:durableId="1056665394">
    <w:abstractNumId w:val="5"/>
  </w:num>
  <w:num w:numId="4" w16cid:durableId="2042318938">
    <w:abstractNumId w:val="0"/>
  </w:num>
  <w:num w:numId="5" w16cid:durableId="381641350">
    <w:abstractNumId w:val="7"/>
  </w:num>
  <w:num w:numId="6" w16cid:durableId="348416260">
    <w:abstractNumId w:val="4"/>
  </w:num>
  <w:num w:numId="7" w16cid:durableId="909272333">
    <w:abstractNumId w:val="6"/>
  </w:num>
  <w:num w:numId="8" w16cid:durableId="1188132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31B4"/>
    <w:rsid w:val="00037EA8"/>
    <w:rsid w:val="00043785"/>
    <w:rsid w:val="000611DB"/>
    <w:rsid w:val="00091D4C"/>
    <w:rsid w:val="000E3E67"/>
    <w:rsid w:val="00133A2A"/>
    <w:rsid w:val="00197B1F"/>
    <w:rsid w:val="001B72F5"/>
    <w:rsid w:val="00211DED"/>
    <w:rsid w:val="002212E3"/>
    <w:rsid w:val="00223202"/>
    <w:rsid w:val="00245ED3"/>
    <w:rsid w:val="002C4D69"/>
    <w:rsid w:val="002D23AF"/>
    <w:rsid w:val="00360F52"/>
    <w:rsid w:val="00362A51"/>
    <w:rsid w:val="0037567A"/>
    <w:rsid w:val="003A663C"/>
    <w:rsid w:val="003B2F67"/>
    <w:rsid w:val="003C565D"/>
    <w:rsid w:val="003F1917"/>
    <w:rsid w:val="004A5BCE"/>
    <w:rsid w:val="004A608A"/>
    <w:rsid w:val="004C7380"/>
    <w:rsid w:val="005767BE"/>
    <w:rsid w:val="00587231"/>
    <w:rsid w:val="006E5050"/>
    <w:rsid w:val="0071131F"/>
    <w:rsid w:val="00754245"/>
    <w:rsid w:val="00766402"/>
    <w:rsid w:val="007F7315"/>
    <w:rsid w:val="00805568"/>
    <w:rsid w:val="00814CF7"/>
    <w:rsid w:val="00823405"/>
    <w:rsid w:val="008563A0"/>
    <w:rsid w:val="00895C57"/>
    <w:rsid w:val="008C5D5A"/>
    <w:rsid w:val="0093146A"/>
    <w:rsid w:val="009342E1"/>
    <w:rsid w:val="00967EE5"/>
    <w:rsid w:val="00985591"/>
    <w:rsid w:val="0099245A"/>
    <w:rsid w:val="00A0125C"/>
    <w:rsid w:val="00A563E6"/>
    <w:rsid w:val="00A87B1B"/>
    <w:rsid w:val="00AA51A9"/>
    <w:rsid w:val="00AB4EC5"/>
    <w:rsid w:val="00B376DA"/>
    <w:rsid w:val="00B47C57"/>
    <w:rsid w:val="00B8309C"/>
    <w:rsid w:val="00B86711"/>
    <w:rsid w:val="00BA5B58"/>
    <w:rsid w:val="00BA7D01"/>
    <w:rsid w:val="00BB6A89"/>
    <w:rsid w:val="00C27D1F"/>
    <w:rsid w:val="00C36C63"/>
    <w:rsid w:val="00C55ADB"/>
    <w:rsid w:val="00C94C59"/>
    <w:rsid w:val="00C959AD"/>
    <w:rsid w:val="00CE6D1A"/>
    <w:rsid w:val="00CF7ED6"/>
    <w:rsid w:val="00D07EBD"/>
    <w:rsid w:val="00D13A94"/>
    <w:rsid w:val="00D34202"/>
    <w:rsid w:val="00D800E5"/>
    <w:rsid w:val="00D94FF3"/>
    <w:rsid w:val="00E22496"/>
    <w:rsid w:val="00E26146"/>
    <w:rsid w:val="00E75CFA"/>
    <w:rsid w:val="00E9325C"/>
    <w:rsid w:val="00E96071"/>
    <w:rsid w:val="00EA697A"/>
    <w:rsid w:val="00EB4DCF"/>
    <w:rsid w:val="00F66EDA"/>
    <w:rsid w:val="00F67C66"/>
    <w:rsid w:val="00F86448"/>
    <w:rsid w:val="00FD1E9F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0B36B5FE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55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D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8055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4A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foundation/terms-and-conditions/meritorious-awards-by-nomin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about/foundation/terms-and-conditions/awards-and-prizes-valued-5000-and-und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acp.edu.au/docs/default-source/default-document-library/pol-privacy-personal-information.pdf?sfvrsn=4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A405E3-EBE4-4460-9973-4E3D28C02DFE}"/>
</file>

<file path=customXml/itemProps2.xml><?xml version="1.0" encoding="utf-8"?>
<ds:datastoreItem xmlns:ds="http://schemas.openxmlformats.org/officeDocument/2006/customXml" ds:itemID="{1B9D6F46-DDC8-4149-B09D-2AC2ADB72C27}"/>
</file>

<file path=customXml/itemProps3.xml><?xml version="1.0" encoding="utf-8"?>
<ds:datastoreItem xmlns:ds="http://schemas.openxmlformats.org/officeDocument/2006/customXml" ds:itemID="{47526013-2194-4DFA-8942-6EB0ABD8A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Simone Bush</cp:lastModifiedBy>
  <cp:revision>4</cp:revision>
  <cp:lastPrinted>2018-06-07T00:43:00Z</cp:lastPrinted>
  <dcterms:created xsi:type="dcterms:W3CDTF">2025-04-29T07:28:00Z</dcterms:created>
  <dcterms:modified xsi:type="dcterms:W3CDTF">2025-04-29T07:29:00Z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